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5C" w:rsidRDefault="00956E6C">
      <w:pPr>
        <w:tabs>
          <w:tab w:val="left" w:pos="4703"/>
          <w:tab w:val="left" w:pos="8759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632350</wp:posOffset>
            </wp:positionH>
            <wp:positionV relativeFrom="paragraph">
              <wp:posOffset>72335</wp:posOffset>
            </wp:positionV>
            <wp:extent cx="5067629" cy="795405"/>
            <wp:effectExtent l="0" t="0" r="0" b="0"/>
            <wp:wrapNone/>
            <wp:docPr id="13" name="image3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29" cy="79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F5C" w:rsidRDefault="00956E6C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-177162</wp:posOffset>
            </wp:positionH>
            <wp:positionV relativeFrom="paragraph">
              <wp:posOffset>64135</wp:posOffset>
            </wp:positionV>
            <wp:extent cx="718185" cy="63436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5607685</wp:posOffset>
            </wp:positionH>
            <wp:positionV relativeFrom="paragraph">
              <wp:posOffset>5715</wp:posOffset>
            </wp:positionV>
            <wp:extent cx="699770" cy="785495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F5C" w:rsidRDefault="00010F5C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010F5C" w:rsidRDefault="00010F5C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010F5C" w:rsidRDefault="00010F5C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010F5C" w:rsidRDefault="00956E6C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ISTITUTO OMNICOMPRENSIVO “L. PIRANDELLO”</w:t>
      </w:r>
    </w:p>
    <w:p w:rsidR="00010F5C" w:rsidRDefault="00956E6C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010F5C" w:rsidRDefault="00956E6C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E LINOSA (AG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)</w:t>
      </w:r>
    </w:p>
    <w:p w:rsidR="00010F5C" w:rsidRDefault="00956E6C">
      <w:pPr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Tel. 0922/</w:t>
      </w:r>
      <w:proofErr w:type="gramStart"/>
      <w:r>
        <w:rPr>
          <w:rFonts w:ascii="Bookman Old Style" w:eastAsia="Bookman Old Style" w:hAnsi="Bookman Old Style" w:cs="Bookman Old Style"/>
          <w:i/>
          <w:sz w:val="20"/>
          <w:szCs w:val="20"/>
        </w:rPr>
        <w:t>970439  -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C.F. 80006700845 - C.M. AGIC81000E  </w:t>
      </w:r>
    </w:p>
    <w:p w:rsidR="00010F5C" w:rsidRDefault="00956E6C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hyperlink r:id="rId8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agic81000e@istruzione.it</w:t>
        </w:r>
      </w:hyperlink>
      <w:r>
        <w:rPr>
          <w:rFonts w:ascii="Bookman Old Style" w:eastAsia="Bookman Old Style" w:hAnsi="Bookman Old Style" w:cs="Bookman Old Style"/>
          <w:color w:val="0000FF"/>
          <w:sz w:val="20"/>
          <w:szCs w:val="20"/>
          <w:u w:val="single"/>
        </w:rPr>
        <w:t xml:space="preserve"> - </w:t>
      </w:r>
      <w:hyperlink r:id="rId9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agic81000e@pec.istruzione.it</w:t>
        </w:r>
      </w:hyperlink>
    </w:p>
    <w:p w:rsidR="00010F5C" w:rsidRDefault="00956E6C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i/>
          <w:color w:val="0000FF"/>
          <w:sz w:val="20"/>
          <w:szCs w:val="20"/>
        </w:rPr>
        <w:t xml:space="preserve">Sito web </w:t>
      </w:r>
      <w:hyperlink r:id="rId10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www.scuoledilampedusa.edu.it</w:t>
        </w:r>
      </w:hyperlink>
    </w:p>
    <w:p w:rsidR="00010F5C" w:rsidRDefault="00010F5C">
      <w:pPr>
        <w:rPr>
          <w:sz w:val="24"/>
          <w:szCs w:val="24"/>
        </w:rPr>
      </w:pPr>
    </w:p>
    <w:p w:rsidR="00010F5C" w:rsidRDefault="00010F5C">
      <w:pPr>
        <w:spacing w:before="1"/>
        <w:ind w:left="1214" w:right="70"/>
        <w:jc w:val="right"/>
        <w:rPr>
          <w:sz w:val="24"/>
          <w:szCs w:val="24"/>
        </w:rPr>
      </w:pPr>
    </w:p>
    <w:p w:rsidR="00010F5C" w:rsidRDefault="00010F5C">
      <w:pPr>
        <w:spacing w:before="1"/>
        <w:ind w:left="1214" w:right="7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76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Relazione consuntiva</w:t>
      </w:r>
    </w:p>
    <w:p w:rsidR="00010F5C" w:rsidRDefault="00010F5C">
      <w:pPr>
        <w:widowControl/>
        <w:spacing w:after="160" w:line="276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010F5C" w:rsidRDefault="00956E6C">
      <w:pPr>
        <w:widowControl/>
        <w:spacing w:after="160" w:line="237" w:lineRule="auto"/>
        <w:ind w:left="36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Relazione consuntiva</w:t>
      </w:r>
    </w:p>
    <w:p w:rsidR="00010F5C" w:rsidRDefault="00010F5C">
      <w:pPr>
        <w:widowControl/>
        <w:spacing w:after="160" w:line="207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Viaggio d'istruzione a ______________________________________Dal_____________al______________</w:t>
      </w:r>
    </w:p>
    <w:p w:rsidR="00010F5C" w:rsidRDefault="00010F5C">
      <w:pPr>
        <w:widowControl/>
        <w:spacing w:after="160" w:line="204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Studenti effettivamente partecipanti: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Classe ________ n._______ su ________ Classe ________ n._______ su 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Classe ________ n._______ su ________ Classe ________ n._______ su 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Classe ________ n._______ su ________ Classe ________ n._______ su 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Classe ________ n._______ su ________ Classe ________ n._______ su 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Studenti assenti ______ s</w:t>
      </w:r>
      <w:r>
        <w:rPr>
          <w:rFonts w:ascii="Bookman Old Style" w:eastAsia="Bookman Old Style" w:hAnsi="Bookman Old Style" w:cs="Bookman Old Style"/>
          <w:sz w:val="20"/>
          <w:szCs w:val="20"/>
        </w:rPr>
        <w:t>u ______ iscritti al viaggio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Nomi degli assenti _______________________________________________________________________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Accompagnatori: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docente referente 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Altri ___________________________________________________________________________________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QUALITÀ DEI SERVIZI RICEVUTI</w:t>
      </w:r>
    </w:p>
    <w:p w:rsidR="00010F5C" w:rsidRDefault="00010F5C">
      <w:pPr>
        <w:widowControl/>
        <w:spacing w:after="160" w:line="204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Mezzo di trasporto: ______________________________________________________________________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Albergo: nome __________________________________ Località _________________________________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Giudizio sulle camere: ____________________________________________________________________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Giudizio sui pasti: ________________________________________________________________________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Giudizio globale sui servizi forniti dall'Agenzia: 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</w:t>
      </w:r>
    </w:p>
    <w:p w:rsidR="00010F5C" w:rsidRDefault="00010F5C">
      <w:pPr>
        <w:widowControl/>
        <w:spacing w:after="160" w:line="238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Risultati conseguiti in relazione agli obiettivi fissati: 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76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</w:t>
      </w:r>
    </w:p>
    <w:p w:rsidR="00010F5C" w:rsidRDefault="00010F5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Correttivi apportati: ______________________________________________________________________</w:t>
      </w:r>
    </w:p>
    <w:p w:rsidR="00010F5C" w:rsidRDefault="00010F5C">
      <w:pPr>
        <w:widowControl/>
        <w:spacing w:after="160" w:line="20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</w:t>
      </w:r>
    </w:p>
    <w:p w:rsidR="00010F5C" w:rsidRDefault="00010F5C">
      <w:pPr>
        <w:widowControl/>
        <w:spacing w:after="160" w:line="235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Osservazioni su eventuali disservizi nei quali si è incorsi </w:t>
      </w: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</w:t>
      </w:r>
    </w:p>
    <w:p w:rsidR="00010F5C" w:rsidRDefault="00010F5C">
      <w:pPr>
        <w:widowControl/>
        <w:spacing w:after="160" w:line="238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Proposte_______________________________________________________________________________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</w:t>
      </w: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67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widowControl/>
        <w:spacing w:after="160" w:line="272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tabs>
          <w:tab w:val="left" w:pos="4920"/>
        </w:tabs>
        <w:spacing w:after="160" w:line="237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Data,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Il docente referente __________________________</w:t>
      </w:r>
    </w:p>
    <w:p w:rsidR="00010F5C" w:rsidRDefault="00010F5C">
      <w:pPr>
        <w:widowControl/>
        <w:spacing w:after="160" w:line="206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956E6C">
      <w:pPr>
        <w:widowControl/>
        <w:spacing w:after="160" w:line="237" w:lineRule="auto"/>
        <w:ind w:right="2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Gli accompagnatori __________________________</w:t>
      </w:r>
    </w:p>
    <w:p w:rsidR="00010F5C" w:rsidRDefault="00010F5C">
      <w:pPr>
        <w:widowControl/>
        <w:spacing w:after="160" w:line="203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jc w:val="both"/>
        <w:rPr>
          <w:rFonts w:ascii="Bookman Old Style" w:eastAsia="Bookman Old Style" w:hAnsi="Bookman Old Style" w:cs="Bookman Old Style"/>
        </w:rPr>
      </w:pPr>
    </w:p>
    <w:p w:rsidR="00010F5C" w:rsidRDefault="00010F5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spacing w:line="200" w:lineRule="auto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spacing w:line="31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010F5C" w:rsidRDefault="00010F5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010F5C" w:rsidRDefault="00010F5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</w:p>
    <w:sectPr w:rsidR="00010F5C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5C"/>
    <w:rsid w:val="00010F5C"/>
    <w:rsid w:val="009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C537-128E-4BDA-80D0-543D7CB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13B"/>
  </w:style>
  <w:style w:type="paragraph" w:styleId="Titolo1">
    <w:name w:val="heading 1"/>
    <w:basedOn w:val="Normale"/>
    <w:link w:val="Titolo1Carattere"/>
    <w:uiPriority w:val="9"/>
    <w:qFormat/>
    <w:rsid w:val="00151128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AF113B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AF1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F113B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AF113B"/>
    <w:pPr>
      <w:ind w:right="412"/>
      <w:jc w:val="right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F113B"/>
  </w:style>
  <w:style w:type="paragraph" w:customStyle="1" w:styleId="TableParagraph">
    <w:name w:val="Table Paragraph"/>
    <w:basedOn w:val="Normale"/>
    <w:uiPriority w:val="1"/>
    <w:qFormat/>
    <w:rsid w:val="00AF113B"/>
    <w:pPr>
      <w:ind w:left="117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6D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9483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128"/>
    <w:rPr>
      <w:rFonts w:ascii="Cambria" w:eastAsia="Cambria" w:hAnsi="Cambria" w:cs="Cambria"/>
      <w:sz w:val="24"/>
      <w:szCs w:val="24"/>
      <w:lang w:val="it-IT"/>
    </w:rPr>
  </w:style>
  <w:style w:type="table" w:styleId="Grigliatabella">
    <w:name w:val="Table Grid"/>
    <w:basedOn w:val="Tabellanormale"/>
    <w:uiPriority w:val="39"/>
    <w:unhideWhenUsed/>
    <w:rsid w:val="00151128"/>
    <w:pPr>
      <w:widowControl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Carpredefinitoparagrafo"/>
    <w:rsid w:val="00151128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c81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uoledilampedus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c8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T/PtXnxer36KFoaN0m4YJp1pJw==">AMUW2mVxvVnmwaZHmneXrsihrSxWnHWZ7Web1wXa5SRJmzRSOyWUU1fNqB+tXw7L8aBT0C3BlZumglH2vx1tKW6tzMS0s4T3U46w71D17bDrZuxbro6zmKY=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2023-10-10T19:44:00Z</dcterms:created>
  <dcterms:modified xsi:type="dcterms:W3CDTF">2023-10-10T19:44:00Z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